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D066DE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tbl>
      <w:tblPr>
        <w:tblStyle w:val="13"/>
        <w:tblW w:w="9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54"/>
        <w:gridCol w:w="198"/>
        <w:gridCol w:w="1518"/>
        <w:gridCol w:w="709"/>
        <w:gridCol w:w="775"/>
        <w:gridCol w:w="622"/>
        <w:gridCol w:w="900"/>
        <w:gridCol w:w="480"/>
        <w:gridCol w:w="660"/>
        <w:gridCol w:w="552"/>
        <w:gridCol w:w="1308"/>
      </w:tblGrid>
      <w:tr w14:paraId="79B18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1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45FE6A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新疆农业大学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2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推免生申请审核表</w:t>
            </w:r>
          </w:p>
        </w:tc>
      </w:tr>
      <w:tr w14:paraId="735CF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D32D0C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 w14:paraId="0DAF8D2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 w14:paraId="40EA54D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 w14:paraId="3B4818B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B9EEB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80ABA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06A7B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D5543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45801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D1214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29753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B1BF2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4872D6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一寸免冠照片</w:t>
            </w:r>
          </w:p>
          <w:p w14:paraId="4D1A204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 w14:paraId="797F0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01E7D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865EE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E90C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0C58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31C54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B61C4DE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1291F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6E809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F4393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BA1AE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643DC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77289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A9F86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05A4F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D5832F0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63D21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64ED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422F2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321A3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1F52E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E-mail地址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81C9C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E86B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2A3AF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007C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34B96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F51DD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lang w:val="en-US"/>
              </w:rPr>
            </w:pPr>
          </w:p>
        </w:tc>
      </w:tr>
      <w:tr w14:paraId="0EB9E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0405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 w14:paraId="70896E64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 w14:paraId="1A17619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68E17F81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1DCFF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3F79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 w14:paraId="024953C5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1140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F503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9AB9E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475BA0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 w14:paraId="1C64529D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 w14:paraId="2E6C5E95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签  名：</w:t>
            </w:r>
          </w:p>
          <w:p w14:paraId="4EDDED53">
            <w:pPr>
              <w:widowControl/>
              <w:spacing w:line="240" w:lineRule="auto"/>
              <w:ind w:right="0" w:right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年   月   日        </w:t>
            </w:r>
          </w:p>
        </w:tc>
      </w:tr>
      <w:tr w14:paraId="5224D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7656" w:type="dxa"/>
            <w:gridSpan w:val="10"/>
            <w:vAlign w:val="center"/>
          </w:tcPr>
          <w:p w14:paraId="5A40BC54"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申请人成绩及排名情况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 w14:paraId="41B39779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3D53A575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前三年平均学分绩点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平均学分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绩点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排名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380DAB10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平均学分绩点百分比排名（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绩点排名/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Arial" w:hAnsi="Arial" w:cs="Arial"/>
                <w:sz w:val="22"/>
                <w:szCs w:val="21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100%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  <w:p w14:paraId="5FFC7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普通话水平测试等级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（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单列类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学生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填写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00CC4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等级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情况：</w:t>
            </w: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CET4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</w:rPr>
              <w:t>_____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、</w:t>
            </w: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CET6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成绩______</w:t>
            </w:r>
            <w:r>
              <w:rPr>
                <w:rFonts w:hint="eastAsia" w:cs="Times New Roman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2"/>
                <w:szCs w:val="21"/>
              </w:rPr>
              <w:t>雅思成绩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____</w:t>
            </w:r>
            <w:r>
              <w:rPr>
                <w:rFonts w:hint="eastAsia" w:ascii="Times New Roman" w:hAnsi="Times New Roman" w:cs="Times New Roman"/>
                <w:sz w:val="22"/>
                <w:szCs w:val="21"/>
                <w:lang w:eastAsia="zh-CN"/>
              </w:rPr>
              <w:t>、</w:t>
            </w:r>
          </w:p>
          <w:p w14:paraId="415AA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1540" w:firstLineChars="7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>托福成绩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____</w:t>
            </w:r>
          </w:p>
        </w:tc>
        <w:tc>
          <w:tcPr>
            <w:tcW w:w="1860" w:type="dxa"/>
            <w:gridSpan w:val="2"/>
          </w:tcPr>
          <w:p w14:paraId="164F8D8B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 w14:paraId="6E532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516" w:type="dxa"/>
            <w:gridSpan w:val="12"/>
            <w:vAlign w:val="center"/>
          </w:tcPr>
          <w:p w14:paraId="7521FAB8">
            <w:pPr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</w:p>
          <w:p w14:paraId="7D8BFAAE"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</w:rPr>
            </w:pPr>
            <w:r>
              <w:rPr>
                <w:rFonts w:hint="eastAsia" w:cs="Times New Roman"/>
                <w:sz w:val="22"/>
                <w:szCs w:val="21"/>
                <w:highlight w:val="none"/>
                <w:u w:val="none"/>
                <w:lang w:val="en-US" w:eastAsia="zh-CN"/>
              </w:rPr>
              <w:t>综合评价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eastAsia="zh-CN"/>
              </w:rPr>
              <w:t>成绩及排名：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 w14:paraId="3BC77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综合评价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成绩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=本科阶段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学业成绩（学分加权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平均分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）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80%+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成绩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20%）</w:t>
            </w:r>
          </w:p>
        </w:tc>
      </w:tr>
      <w:tr w14:paraId="3016C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794" w:type="dxa"/>
            <w:gridSpan w:val="2"/>
            <w:vAlign w:val="center"/>
          </w:tcPr>
          <w:p w14:paraId="301860F1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 w14:paraId="568DEF26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  <w:p w14:paraId="5A68DE0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722" w:type="dxa"/>
            <w:gridSpan w:val="10"/>
            <w:vAlign w:val="center"/>
          </w:tcPr>
          <w:p w14:paraId="07056350">
            <w:pPr>
              <w:widowControl/>
              <w:spacing w:line="6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 w14:paraId="7D9A28D1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4237D48E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0FBE532F">
            <w:pPr>
              <w:rPr>
                <w:rFonts w:hint="default" w:ascii="Times New Roman" w:hAnsi="Times New Roman" w:cs="Times New Roman"/>
                <w:color w:val="auto"/>
              </w:rPr>
            </w:pPr>
          </w:p>
          <w:p w14:paraId="26A7D414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0B836F18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 w14:paraId="06624551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 w14:paraId="0590D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6" w:type="dxa"/>
            <w:gridSpan w:val="12"/>
            <w:vAlign w:val="center"/>
          </w:tcPr>
          <w:p w14:paraId="74A29C75">
            <w:pPr>
              <w:tabs>
                <w:tab w:val="left" w:pos="1027"/>
              </w:tabs>
              <w:ind w:firstLine="108" w:firstLineChars="49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cs="Times New Roman"/>
                <w:b/>
                <w:sz w:val="22"/>
                <w:szCs w:val="21"/>
                <w:lang w:val="en-US" w:eastAsia="zh-CN"/>
              </w:rPr>
              <w:t>学院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推免生遴选工作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小组审核意见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（上述科研成果及项目真实性及是否符合申请条件）：</w:t>
            </w:r>
          </w:p>
          <w:p w14:paraId="4235D314">
            <w:pPr>
              <w:spacing w:line="360" w:lineRule="auto"/>
              <w:ind w:right="840" w:firstLine="6090" w:firstLineChars="2900"/>
              <w:rPr>
                <w:rFonts w:hint="default" w:ascii="Times New Roman" w:hAnsi="Times New Roman" w:cs="Times New Roman"/>
              </w:rPr>
            </w:pPr>
          </w:p>
          <w:p w14:paraId="1FEB239E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2E230167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5A15BECD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67CE51B9">
            <w:pPr>
              <w:spacing w:line="360" w:lineRule="auto"/>
              <w:ind w:right="840" w:firstLine="110" w:firstLineChars="50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cs="Times New Roman"/>
                <w:b/>
                <w:sz w:val="22"/>
                <w:szCs w:val="21"/>
                <w:lang w:val="en-US" w:eastAsia="zh-CN"/>
              </w:rPr>
              <w:t>学院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推免生遴选工作小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组</w:t>
            </w:r>
            <w:r>
              <w:rPr>
                <w:rFonts w:hint="eastAsia" w:cs="Times New Roman"/>
                <w:b/>
                <w:sz w:val="22"/>
                <w:szCs w:val="21"/>
                <w:lang w:val="en-US" w:eastAsia="zh-CN"/>
              </w:rPr>
              <w:t>组长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签字：</w:t>
            </w:r>
          </w:p>
          <w:p w14:paraId="2BDCC5DC">
            <w:pPr>
              <w:spacing w:line="360" w:lineRule="auto"/>
              <w:ind w:right="840" w:firstLine="7350" w:firstLineChars="3500"/>
              <w:rPr>
                <w:rFonts w:hint="default" w:ascii="Times New Roman" w:hAnsi="Times New Roman" w:cs="Times New Roman"/>
              </w:rPr>
            </w:pPr>
          </w:p>
          <w:p w14:paraId="2002EBC3">
            <w:pPr>
              <w:spacing w:line="360" w:lineRule="auto"/>
              <w:ind w:right="840" w:firstLine="7350" w:firstLineChars="3500"/>
              <w:rPr>
                <w:rFonts w:hint="default" w:ascii="Times New Roman" w:hAnsi="Times New Roman" w:cs="Times New Roman"/>
              </w:rPr>
            </w:pPr>
          </w:p>
          <w:p w14:paraId="30AA33AB">
            <w:pPr>
              <w:widowControl/>
              <w:spacing w:line="600" w:lineRule="exact"/>
              <w:ind w:firstLine="6480" w:firstLineChars="27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 w14:paraId="0E6A4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94" w:type="dxa"/>
            <w:gridSpan w:val="6"/>
          </w:tcPr>
          <w:p w14:paraId="495C2ED9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 w14:paraId="07D84FF1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 w14:paraId="5E5BB953">
            <w:pPr>
              <w:spacing w:line="360" w:lineRule="auto"/>
              <w:ind w:right="420" w:firstLine="1320" w:firstLineChars="6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 w14:paraId="669E9E2A">
            <w:pPr>
              <w:spacing w:line="360" w:lineRule="auto"/>
              <w:ind w:right="420" w:firstLine="2200" w:firstLineChars="10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199EEC85">
            <w:pPr>
              <w:spacing w:line="360" w:lineRule="auto"/>
              <w:ind w:right="420" w:rightChars="0" w:firstLine="2310" w:firstLineChars="10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  <w:tc>
          <w:tcPr>
            <w:tcW w:w="4522" w:type="dxa"/>
            <w:gridSpan w:val="6"/>
          </w:tcPr>
          <w:p w14:paraId="3AC74324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学校审核意见：</w:t>
            </w:r>
          </w:p>
          <w:p w14:paraId="176CC909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 w14:paraId="6E161978">
            <w:pPr>
              <w:spacing w:line="360" w:lineRule="auto"/>
              <w:ind w:right="420" w:firstLine="1540" w:firstLineChars="7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 w14:paraId="083108AE"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37C765D7">
            <w:pPr>
              <w:spacing w:line="360" w:lineRule="auto"/>
              <w:ind w:left="1905" w:leftChars="0" w:right="420" w:rightChars="0" w:firstLine="440" w:firstLineChars="2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</w:tr>
      <w:bookmarkEnd w:id="0"/>
    </w:tbl>
    <w:p w14:paraId="4E8CD72F"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964" w:bottom="1702" w:left="850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F2F62F4-4AB4-41F3-9772-C55A1BB3DFD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7CA941-E579-4893-9A20-4BBDB667FF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612C45A-C2DF-4137-9DEC-B1248EB484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19D26">
    <w:pPr>
      <w:pStyle w:val="8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EE47DA0">
                          <w:pPr>
                            <w:pStyle w:val="8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E47DA0">
                    <w:pPr>
                      <w:pStyle w:val="8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0A56627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C6FC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568B"/>
    <w:rsid w:val="00730EFF"/>
    <w:rsid w:val="014A102B"/>
    <w:rsid w:val="01607F06"/>
    <w:rsid w:val="0180019C"/>
    <w:rsid w:val="079D7527"/>
    <w:rsid w:val="0BE37F13"/>
    <w:rsid w:val="0CF63E22"/>
    <w:rsid w:val="0DE07AA5"/>
    <w:rsid w:val="0EA73071"/>
    <w:rsid w:val="10805E50"/>
    <w:rsid w:val="11716160"/>
    <w:rsid w:val="11A41327"/>
    <w:rsid w:val="139A460E"/>
    <w:rsid w:val="15DA1161"/>
    <w:rsid w:val="17536A72"/>
    <w:rsid w:val="194218C7"/>
    <w:rsid w:val="1AC8208F"/>
    <w:rsid w:val="1BA80251"/>
    <w:rsid w:val="1DB73A57"/>
    <w:rsid w:val="21B8747C"/>
    <w:rsid w:val="229E71BE"/>
    <w:rsid w:val="22A75E85"/>
    <w:rsid w:val="26CA11FC"/>
    <w:rsid w:val="27734537"/>
    <w:rsid w:val="295E568A"/>
    <w:rsid w:val="29733B4C"/>
    <w:rsid w:val="33C935D8"/>
    <w:rsid w:val="35394D5D"/>
    <w:rsid w:val="3608556D"/>
    <w:rsid w:val="36DC21A6"/>
    <w:rsid w:val="376A0DFC"/>
    <w:rsid w:val="37DB06F1"/>
    <w:rsid w:val="3AEF6272"/>
    <w:rsid w:val="3E23279B"/>
    <w:rsid w:val="4080682C"/>
    <w:rsid w:val="415D2EC1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E687500"/>
    <w:rsid w:val="4E887BFA"/>
    <w:rsid w:val="4EC866B8"/>
    <w:rsid w:val="4FD116DB"/>
    <w:rsid w:val="50BF4C27"/>
    <w:rsid w:val="510C1F65"/>
    <w:rsid w:val="51186521"/>
    <w:rsid w:val="516C77A3"/>
    <w:rsid w:val="52B659F2"/>
    <w:rsid w:val="52E33AC0"/>
    <w:rsid w:val="533D7507"/>
    <w:rsid w:val="553A7525"/>
    <w:rsid w:val="572C5018"/>
    <w:rsid w:val="59825C7A"/>
    <w:rsid w:val="599958AB"/>
    <w:rsid w:val="5B2B2645"/>
    <w:rsid w:val="5B861D78"/>
    <w:rsid w:val="5BE70AC5"/>
    <w:rsid w:val="5CBC1CDA"/>
    <w:rsid w:val="5CD42C2B"/>
    <w:rsid w:val="5EC46BBD"/>
    <w:rsid w:val="61CD0B2C"/>
    <w:rsid w:val="630F16DD"/>
    <w:rsid w:val="65C23A09"/>
    <w:rsid w:val="662909E9"/>
    <w:rsid w:val="6A2B1A56"/>
    <w:rsid w:val="6C3449BF"/>
    <w:rsid w:val="6C7F2B75"/>
    <w:rsid w:val="6CE35221"/>
    <w:rsid w:val="6E292C1D"/>
    <w:rsid w:val="6E391BE5"/>
    <w:rsid w:val="6FEC7C0F"/>
    <w:rsid w:val="70CA3EAA"/>
    <w:rsid w:val="736A5E0C"/>
    <w:rsid w:val="75B15BA4"/>
    <w:rsid w:val="780C4891"/>
    <w:rsid w:val="7A1A371E"/>
    <w:rsid w:val="7B4E23B9"/>
    <w:rsid w:val="7BAB3E29"/>
    <w:rsid w:val="7BB864D7"/>
    <w:rsid w:val="7E247E09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1">
    <w:name w:val="HTML Preformatted"/>
    <w:basedOn w:val="1"/>
    <w:link w:val="2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000000"/>
      <w:u w:val="none"/>
    </w:rPr>
  </w:style>
  <w:style w:type="character" w:styleId="18">
    <w:name w:val="Emphasis"/>
    <w:qFormat/>
    <w:uiPriority w:val="20"/>
    <w:rPr>
      <w:i/>
      <w:iCs/>
    </w:rPr>
  </w:style>
  <w:style w:type="character" w:styleId="19">
    <w:name w:val="Hyperlink"/>
    <w:basedOn w:val="14"/>
    <w:qFormat/>
    <w:uiPriority w:val="0"/>
    <w:rPr>
      <w:color w:val="000000"/>
      <w:u w:val="none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1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2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4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">
    <w:name w:val="item-name1"/>
    <w:basedOn w:val="14"/>
    <w:qFormat/>
    <w:uiPriority w:val="0"/>
  </w:style>
  <w:style w:type="character" w:customStyle="1" w:styleId="26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27">
    <w:name w:val="HTML 预设格式 Char"/>
    <w:link w:val="11"/>
    <w:qFormat/>
    <w:uiPriority w:val="99"/>
    <w:rPr>
      <w:rFonts w:ascii="宋体" w:hAnsi="宋体" w:cs="宋体"/>
      <w:sz w:val="24"/>
      <w:szCs w:val="24"/>
    </w:rPr>
  </w:style>
  <w:style w:type="character" w:customStyle="1" w:styleId="28">
    <w:name w:val="页眉 Char"/>
    <w:link w:val="9"/>
    <w:qFormat/>
    <w:uiPriority w:val="99"/>
    <w:rPr>
      <w:kern w:val="2"/>
      <w:sz w:val="18"/>
    </w:rPr>
  </w:style>
  <w:style w:type="character" w:customStyle="1" w:styleId="29">
    <w:name w:val="item-name"/>
    <w:basedOn w:val="14"/>
    <w:qFormat/>
    <w:uiPriority w:val="0"/>
  </w:style>
  <w:style w:type="character" w:customStyle="1" w:styleId="30">
    <w:name w:val="页脚 Char"/>
    <w:link w:val="8"/>
    <w:qFormat/>
    <w:uiPriority w:val="99"/>
    <w:rPr>
      <w:kern w:val="2"/>
      <w:sz w:val="18"/>
    </w:rPr>
  </w:style>
  <w:style w:type="character" w:customStyle="1" w:styleId="31">
    <w:name w:val="font2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2">
    <w:name w:val="font0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3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4">
    <w:name w:val="font11"/>
    <w:basedOn w:val="1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5">
    <w:name w:val="font4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6">
    <w:name w:val="font5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7">
    <w:name w:val="font61"/>
    <w:basedOn w:val="14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8">
    <w:name w:val="font91"/>
    <w:basedOn w:val="14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9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556</Characters>
  <Paragraphs>730</Paragraphs>
  <TotalTime>0</TotalTime>
  <ScaleCrop>false</ScaleCrop>
  <LinksUpToDate>false</LinksUpToDate>
  <CharactersWithSpaces>739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黄璐</cp:lastModifiedBy>
  <cp:lastPrinted>2024-09-05T09:05:00Z</cp:lastPrinted>
  <dcterms:modified xsi:type="dcterms:W3CDTF">2025-09-02T13:51:14Z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1A01709AA7104C6DAEC67BCB67D44F49_13</vt:lpwstr>
  </property>
  <property fmtid="{D5CDD505-2E9C-101B-9397-08002B2CF9AE}" pid="4" name="KSOTemplateDocerSaveRecord">
    <vt:lpwstr>eyJoZGlkIjoiODMxMDFmNzRhYTVhMGZiZDRlZjE0ODU2YTc5NGVhZDciLCJ1c2VySWQiOiI1MTU0NDc0OTUifQ==</vt:lpwstr>
  </property>
</Properties>
</file>